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B1A" w:rsidRPr="00A66DD1" w:rsidRDefault="00DC4B1A" w:rsidP="00DC4B1A">
      <w:pPr>
        <w:jc w:val="center"/>
        <w:rPr>
          <w:b/>
          <w:color w:val="000000"/>
        </w:rPr>
      </w:pPr>
      <w:r w:rsidRPr="00A66DD1">
        <w:rPr>
          <w:b/>
          <w:color w:val="000000"/>
        </w:rPr>
        <w:t xml:space="preserve">Карта анализа </w:t>
      </w:r>
      <w:r w:rsidR="00894F1A">
        <w:rPr>
          <w:b/>
          <w:color w:val="000000"/>
        </w:rPr>
        <w:t xml:space="preserve">игры – </w:t>
      </w:r>
      <w:r w:rsidRPr="00A66DD1">
        <w:rPr>
          <w:b/>
          <w:color w:val="000000"/>
        </w:rPr>
        <w:t>заняти</w:t>
      </w:r>
      <w:r w:rsidR="00894F1A">
        <w:rPr>
          <w:b/>
          <w:color w:val="000000"/>
        </w:rPr>
        <w:t>я со строительным материалом</w:t>
      </w:r>
    </w:p>
    <w:p w:rsidR="00DC4B1A" w:rsidRDefault="00DC4B1A" w:rsidP="00DC4B1A">
      <w:proofErr w:type="gramStart"/>
      <w:r>
        <w:t>Дата:_</w:t>
      </w:r>
      <w:proofErr w:type="gramEnd"/>
      <w:r>
        <w:t>__________________</w:t>
      </w:r>
    </w:p>
    <w:p w:rsidR="00DC4B1A" w:rsidRPr="00C15C52" w:rsidRDefault="00DC4B1A" w:rsidP="00DC4B1A">
      <w:r>
        <w:t>Возрастная группа_______________</w:t>
      </w:r>
    </w:p>
    <w:p w:rsidR="00DC4B1A" w:rsidRDefault="00DC4B1A" w:rsidP="00DC4B1A">
      <w:r>
        <w:t xml:space="preserve">Ф.И.О. </w:t>
      </w:r>
      <w:proofErr w:type="gramStart"/>
      <w:r>
        <w:t>педагога:_</w:t>
      </w:r>
      <w:proofErr w:type="gramEnd"/>
      <w:r>
        <w:t>_____________________________</w:t>
      </w:r>
    </w:p>
    <w:p w:rsidR="00DC4B1A" w:rsidRPr="007D3337" w:rsidRDefault="00DC4B1A" w:rsidP="00DC4B1A"/>
    <w:tbl>
      <w:tblPr>
        <w:tblW w:w="1116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7560"/>
        <w:gridCol w:w="1260"/>
      </w:tblGrid>
      <w:tr w:rsidR="00DC4B1A" w:rsidRPr="00C0517A" w:rsidTr="00894F1A">
        <w:tc>
          <w:tcPr>
            <w:tcW w:w="360" w:type="dxa"/>
            <w:shd w:val="clear" w:color="auto" w:fill="auto"/>
          </w:tcPr>
          <w:p w:rsidR="00DC4B1A" w:rsidRPr="00C0517A" w:rsidRDefault="00DC4B1A" w:rsidP="006703EE">
            <w:r w:rsidRPr="00C0517A">
              <w:t>№</w:t>
            </w:r>
          </w:p>
        </w:tc>
        <w:tc>
          <w:tcPr>
            <w:tcW w:w="1980" w:type="dxa"/>
            <w:shd w:val="clear" w:color="auto" w:fill="auto"/>
          </w:tcPr>
          <w:p w:rsidR="00DC4B1A" w:rsidRPr="00C0517A" w:rsidRDefault="00DC4B1A" w:rsidP="006703EE">
            <w:pPr>
              <w:jc w:val="center"/>
            </w:pPr>
            <w:r w:rsidRPr="00B339ED">
              <w:rPr>
                <w:b/>
                <w:bCs/>
              </w:rPr>
              <w:t>Критерий</w:t>
            </w:r>
          </w:p>
        </w:tc>
        <w:tc>
          <w:tcPr>
            <w:tcW w:w="7560" w:type="dxa"/>
            <w:shd w:val="clear" w:color="auto" w:fill="auto"/>
          </w:tcPr>
          <w:p w:rsidR="00DC4B1A" w:rsidRPr="00C0517A" w:rsidRDefault="00DC4B1A" w:rsidP="006703EE">
            <w:pPr>
              <w:jc w:val="center"/>
            </w:pPr>
            <w:r w:rsidRPr="00B339ED">
              <w:rPr>
                <w:b/>
                <w:bCs/>
              </w:rPr>
              <w:t>Показатель</w:t>
            </w:r>
          </w:p>
        </w:tc>
        <w:tc>
          <w:tcPr>
            <w:tcW w:w="1260" w:type="dxa"/>
            <w:shd w:val="clear" w:color="auto" w:fill="auto"/>
          </w:tcPr>
          <w:p w:rsidR="00DC4B1A" w:rsidRPr="00C0517A" w:rsidRDefault="00DC4B1A" w:rsidP="006703EE">
            <w:pPr>
              <w:jc w:val="center"/>
            </w:pPr>
            <w:r w:rsidRPr="00B339ED">
              <w:rPr>
                <w:b/>
                <w:bCs/>
              </w:rPr>
              <w:t>Значение</w:t>
            </w:r>
          </w:p>
        </w:tc>
      </w:tr>
      <w:tr w:rsidR="00DC4B1A" w:rsidRPr="00C0517A" w:rsidTr="00894F1A">
        <w:tc>
          <w:tcPr>
            <w:tcW w:w="11160" w:type="dxa"/>
            <w:gridSpan w:val="4"/>
            <w:shd w:val="clear" w:color="auto" w:fill="auto"/>
          </w:tcPr>
          <w:p w:rsidR="00DC4B1A" w:rsidRPr="00C0517A" w:rsidRDefault="00DC4B1A" w:rsidP="006703EE">
            <w:pPr>
              <w:jc w:val="center"/>
            </w:pPr>
            <w:r w:rsidRPr="00B339ED">
              <w:rPr>
                <w:b/>
                <w:bCs/>
              </w:rPr>
              <w:t>Организационный момент</w:t>
            </w:r>
          </w:p>
        </w:tc>
      </w:tr>
      <w:tr w:rsidR="00DC4B1A" w:rsidRPr="00C0517A" w:rsidTr="00894F1A">
        <w:tc>
          <w:tcPr>
            <w:tcW w:w="360" w:type="dxa"/>
            <w:vMerge w:val="restart"/>
            <w:shd w:val="clear" w:color="auto" w:fill="auto"/>
          </w:tcPr>
          <w:p w:rsidR="00DC4B1A" w:rsidRPr="00B339ED" w:rsidRDefault="00DC4B1A" w:rsidP="006703EE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C4B1A" w:rsidRPr="00B339ED" w:rsidRDefault="00DC4B1A" w:rsidP="006703EE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Формы взаимного приветствия, приготовление к работе</w:t>
            </w: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6703EE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эмоциональный, психологический настрой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6703EE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6703E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6703EE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6703EE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6703EE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0C3DF8" w:rsidRDefault="00DC4B1A" w:rsidP="00DC4B1A">
            <w:r>
              <w:rPr>
                <w:color w:val="333333"/>
              </w:rPr>
              <w:t>с</w:t>
            </w:r>
            <w:r w:rsidRPr="000C3DF8">
              <w:rPr>
                <w:color w:val="333333"/>
              </w:rPr>
              <w:t xml:space="preserve">оответствие программного материала возрасту детей и </w:t>
            </w:r>
            <w:r>
              <w:rPr>
                <w:color w:val="333333"/>
              </w:rPr>
              <w:t>перспективному планированию НОД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11160" w:type="dxa"/>
            <w:gridSpan w:val="4"/>
            <w:shd w:val="clear" w:color="auto" w:fill="auto"/>
          </w:tcPr>
          <w:p w:rsidR="00DC4B1A" w:rsidRPr="00C0517A" w:rsidRDefault="00DC4B1A" w:rsidP="00DC4B1A">
            <w:pPr>
              <w:jc w:val="center"/>
            </w:pPr>
            <w:r w:rsidRPr="00B339ED">
              <w:rPr>
                <w:b/>
                <w:bCs/>
              </w:rPr>
              <w:t>Вводная часть</w:t>
            </w:r>
          </w:p>
        </w:tc>
      </w:tr>
      <w:tr w:rsidR="00894F1A" w:rsidRPr="00C0517A" w:rsidTr="00894F1A">
        <w:trPr>
          <w:trHeight w:val="342"/>
        </w:trPr>
        <w:tc>
          <w:tcPr>
            <w:tcW w:w="360" w:type="dxa"/>
            <w:vMerge w:val="restart"/>
            <w:shd w:val="clear" w:color="auto" w:fill="auto"/>
          </w:tcPr>
          <w:p w:rsidR="00894F1A" w:rsidRPr="00B339ED" w:rsidRDefault="00894F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94F1A" w:rsidRPr="00B339ED" w:rsidRDefault="00894F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Смысловая завязка занятия</w:t>
            </w:r>
          </w:p>
        </w:tc>
        <w:tc>
          <w:tcPr>
            <w:tcW w:w="7560" w:type="dxa"/>
            <w:shd w:val="clear" w:color="auto" w:fill="auto"/>
          </w:tcPr>
          <w:p w:rsidR="00894F1A" w:rsidRPr="00B339ED" w:rsidRDefault="00894F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эмоциональность</w:t>
            </w:r>
          </w:p>
        </w:tc>
        <w:tc>
          <w:tcPr>
            <w:tcW w:w="1260" w:type="dxa"/>
            <w:shd w:val="clear" w:color="auto" w:fill="auto"/>
          </w:tcPr>
          <w:p w:rsidR="00894F1A" w:rsidRPr="00B339ED" w:rsidRDefault="00894F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оригинальность замысла и воплощения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11160" w:type="dxa"/>
            <w:gridSpan w:val="4"/>
            <w:shd w:val="clear" w:color="auto" w:fill="auto"/>
          </w:tcPr>
          <w:p w:rsidR="00DC4B1A" w:rsidRPr="00C0517A" w:rsidRDefault="00DC4B1A" w:rsidP="00DC4B1A">
            <w:pPr>
              <w:jc w:val="center"/>
            </w:pPr>
            <w:r w:rsidRPr="00B339ED">
              <w:rPr>
                <w:b/>
                <w:bCs/>
              </w:rPr>
              <w:t>Основная часть</w:t>
            </w:r>
          </w:p>
        </w:tc>
      </w:tr>
      <w:tr w:rsidR="00DC4B1A" w:rsidRPr="00C0517A" w:rsidTr="00894F1A">
        <w:tc>
          <w:tcPr>
            <w:tcW w:w="360" w:type="dxa"/>
            <w:vMerge w:val="restart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C4B1A" w:rsidRPr="00B339ED" w:rsidRDefault="00DC4B1A" w:rsidP="00894F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 xml:space="preserve">Предъявление нового материала </w:t>
            </w: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содержательность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учет возрастных и личностных особенностей и возможностей детей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четкость и ясность объяснения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доступность объяснения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наглядность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правильность выбора методических приемов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использование игровых приемов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 w:val="restart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Постановка практического задания перед ребенком</w:t>
            </w: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четкость, ясность постановки задания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доступность и посильность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грамотно подобранное оборудование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894F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умение стимулировать активность детей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 w:val="restart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Практическая работа детей</w:t>
            </w: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самостоятельность и сосредоточенность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тщательность выполнения задания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умение слушать и слышать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умение детей правильно обращаться с материалами и оборудованием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 w:val="restart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Характер индивидуальной работы с ребенком</w:t>
            </w: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способность воспитателя видеть каждого ребенка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способность поддерживать активность каждого ребенка в процессе занятия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894F1A" w:rsidRDefault="00DC4B1A" w:rsidP="00DC4B1A">
            <w:r w:rsidRPr="00894F1A">
              <w:t>использование приемов организации помощи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894F1A" w:rsidRDefault="00894F1A" w:rsidP="00DC4B1A">
            <w:r>
              <w:rPr>
                <w:shd w:val="clear" w:color="auto" w:fill="FFFFFF"/>
              </w:rPr>
              <w:t>у</w:t>
            </w:r>
            <w:r w:rsidR="00DC4B1A" w:rsidRPr="00894F1A">
              <w:rPr>
                <w:shd w:val="clear" w:color="auto" w:fill="FFFFFF"/>
              </w:rPr>
              <w:t>мение регулировать поведение детей в процессе занятия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11160" w:type="dxa"/>
            <w:gridSpan w:val="4"/>
            <w:shd w:val="clear" w:color="auto" w:fill="auto"/>
          </w:tcPr>
          <w:p w:rsidR="00DC4B1A" w:rsidRPr="00C0517A" w:rsidRDefault="00DC4B1A" w:rsidP="00DC4B1A">
            <w:pPr>
              <w:jc w:val="center"/>
            </w:pPr>
            <w:r w:rsidRPr="00B339ED">
              <w:rPr>
                <w:b/>
                <w:bCs/>
              </w:rPr>
              <w:t>Заключительная часть</w:t>
            </w:r>
          </w:p>
        </w:tc>
      </w:tr>
      <w:tr w:rsidR="00894F1A" w:rsidRPr="00C0517A" w:rsidTr="00894F1A">
        <w:trPr>
          <w:trHeight w:val="218"/>
        </w:trPr>
        <w:tc>
          <w:tcPr>
            <w:tcW w:w="360" w:type="dxa"/>
            <w:vMerge w:val="restart"/>
            <w:shd w:val="clear" w:color="auto" w:fill="auto"/>
          </w:tcPr>
          <w:p w:rsidR="00894F1A" w:rsidRPr="00B339ED" w:rsidRDefault="00894F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94F1A" w:rsidRPr="00B339ED" w:rsidRDefault="00894F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Результаты работы с детьми</w:t>
            </w:r>
          </w:p>
        </w:tc>
        <w:tc>
          <w:tcPr>
            <w:tcW w:w="7560" w:type="dxa"/>
            <w:shd w:val="clear" w:color="auto" w:fill="auto"/>
          </w:tcPr>
          <w:p w:rsidR="00894F1A" w:rsidRPr="00B339ED" w:rsidRDefault="00894F1A" w:rsidP="00894F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 xml:space="preserve">усвоение детьми материала </w:t>
            </w:r>
          </w:p>
        </w:tc>
        <w:tc>
          <w:tcPr>
            <w:tcW w:w="1260" w:type="dxa"/>
            <w:shd w:val="clear" w:color="auto" w:fill="auto"/>
          </w:tcPr>
          <w:p w:rsidR="00894F1A" w:rsidRPr="00B339ED" w:rsidRDefault="00894F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894F1A" w:rsidP="0089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обыгрывать постройки 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  <w:tr w:rsidR="00DC4B1A" w:rsidRPr="00C0517A" w:rsidTr="00894F1A">
        <w:tc>
          <w:tcPr>
            <w:tcW w:w="36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  <w:r w:rsidRPr="00B339ED">
              <w:rPr>
                <w:sz w:val="22"/>
                <w:szCs w:val="22"/>
              </w:rPr>
              <w:t>отсутствие фактов утомляемости</w:t>
            </w:r>
          </w:p>
        </w:tc>
        <w:tc>
          <w:tcPr>
            <w:tcW w:w="1260" w:type="dxa"/>
            <w:shd w:val="clear" w:color="auto" w:fill="auto"/>
          </w:tcPr>
          <w:p w:rsidR="00DC4B1A" w:rsidRPr="00B339ED" w:rsidRDefault="00DC4B1A" w:rsidP="00DC4B1A">
            <w:pPr>
              <w:rPr>
                <w:sz w:val="22"/>
                <w:szCs w:val="22"/>
              </w:rPr>
            </w:pPr>
          </w:p>
        </w:tc>
      </w:tr>
    </w:tbl>
    <w:p w:rsidR="00DC4B1A" w:rsidRDefault="00DC4B1A" w:rsidP="00DC4B1A"/>
    <w:p w:rsidR="00894F1A" w:rsidRPr="000C3DF8" w:rsidRDefault="00894F1A" w:rsidP="00894F1A">
      <w:r w:rsidRPr="000C3DF8">
        <w:t>Выводы: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894F1A" w:rsidRDefault="00894F1A" w:rsidP="00894F1A">
      <w:r w:rsidRPr="000C3DF8">
        <w:t>Рекомендации: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4F1A" w:rsidRPr="000C3DF8" w:rsidRDefault="00894F1A" w:rsidP="00894F1A"/>
    <w:p w:rsidR="00894F1A" w:rsidRPr="000C3DF8" w:rsidRDefault="00894F1A" w:rsidP="00894F1A"/>
    <w:p w:rsidR="00894F1A" w:rsidRPr="000C3DF8" w:rsidRDefault="00894F1A" w:rsidP="00894F1A"/>
    <w:p w:rsidR="00744D25" w:rsidRDefault="00894F1A">
      <w:r w:rsidRPr="000C3DF8">
        <w:t>«___»_____________  20__г.                      ___________________               ____________________</w:t>
      </w:r>
    </w:p>
    <w:sectPr w:rsidR="00744D25" w:rsidSect="00894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1A"/>
    <w:rsid w:val="00744D25"/>
    <w:rsid w:val="00894F1A"/>
    <w:rsid w:val="00A6738D"/>
    <w:rsid w:val="00D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CC70-7E8A-4BA9-83B6-2FE18248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Сказка</dc:creator>
  <cp:keywords/>
  <dc:description/>
  <cp:lastModifiedBy>Microsoft Office User</cp:lastModifiedBy>
  <cp:revision>2</cp:revision>
  <dcterms:created xsi:type="dcterms:W3CDTF">2021-11-08T13:52:00Z</dcterms:created>
  <dcterms:modified xsi:type="dcterms:W3CDTF">2021-11-08T13:52:00Z</dcterms:modified>
</cp:coreProperties>
</file>